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411" w:rsidRDefault="00597411" w:rsidP="00597411">
      <w:pPr>
        <w:pStyle w:val="NewNewNewNewNewNewNew"/>
        <w:spacing w:line="480" w:lineRule="exact"/>
        <w:jc w:val="lef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:rsidR="00597411" w:rsidRDefault="00597411" w:rsidP="00597411">
      <w:pPr>
        <w:pStyle w:val="NewNewNewNewNewNewNew"/>
        <w:spacing w:line="480" w:lineRule="exact"/>
        <w:jc w:val="center"/>
        <w:rPr>
          <w:rFonts w:eastAsia="方正小标宋_GBK" w:hint="eastAsia"/>
          <w:sz w:val="44"/>
          <w:szCs w:val="44"/>
        </w:rPr>
      </w:pPr>
    </w:p>
    <w:p w:rsidR="00597411" w:rsidRDefault="00597411" w:rsidP="00597411">
      <w:pPr>
        <w:pStyle w:val="NewNewNewNewNewNewNew"/>
        <w:spacing w:line="480" w:lineRule="exact"/>
        <w:jc w:val="center"/>
        <w:rPr>
          <w:rFonts w:eastAsia="方正小标宋_GBK" w:hint="eastAsia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学习宣传贯彻党的二十大精神“微宣讲”短视频</w:t>
      </w:r>
    </w:p>
    <w:p w:rsidR="00597411" w:rsidRDefault="00597411" w:rsidP="00597411">
      <w:pPr>
        <w:pStyle w:val="NewNewNewNewNewNewNew"/>
        <w:spacing w:line="48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参评</w:t>
      </w:r>
      <w:r>
        <w:rPr>
          <w:rFonts w:eastAsia="方正小标宋_GBK"/>
          <w:sz w:val="36"/>
          <w:szCs w:val="36"/>
        </w:rPr>
        <w:t>作品</w:t>
      </w:r>
      <w:r>
        <w:rPr>
          <w:rFonts w:eastAsia="方正小标宋_GBK" w:hint="eastAsia"/>
          <w:sz w:val="36"/>
          <w:szCs w:val="36"/>
        </w:rPr>
        <w:t>申报</w:t>
      </w:r>
      <w:r>
        <w:rPr>
          <w:rFonts w:eastAsia="方正小标宋_GBK"/>
          <w:sz w:val="36"/>
          <w:szCs w:val="36"/>
        </w:rPr>
        <w:t>表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6"/>
        <w:gridCol w:w="1873"/>
        <w:gridCol w:w="1379"/>
        <w:gridCol w:w="463"/>
        <w:gridCol w:w="1692"/>
        <w:gridCol w:w="1626"/>
      </w:tblGrid>
      <w:tr w:rsidR="00597411" w:rsidTr="00FA6125">
        <w:trPr>
          <w:trHeight w:val="631"/>
          <w:tblHeader/>
          <w:jc w:val="center"/>
        </w:trPr>
        <w:tc>
          <w:tcPr>
            <w:tcW w:w="2586" w:type="dxa"/>
          </w:tcPr>
          <w:p w:rsidR="00597411" w:rsidRDefault="00597411" w:rsidP="00FA6125">
            <w:pPr>
              <w:pStyle w:val="NewNewNewNewNewNewNewNewNewNewNew"/>
              <w:spacing w:before="120" w:after="120"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作品名称</w:t>
            </w:r>
          </w:p>
        </w:tc>
        <w:tc>
          <w:tcPr>
            <w:tcW w:w="7033" w:type="dxa"/>
            <w:gridSpan w:val="5"/>
          </w:tcPr>
          <w:p w:rsidR="00597411" w:rsidRDefault="00597411" w:rsidP="00FA6125">
            <w:pPr>
              <w:pStyle w:val="NewNewNewNewNewNewNewNewNewNewNew"/>
              <w:spacing w:before="120" w:after="120" w:line="32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597411" w:rsidTr="00FA6125">
        <w:trPr>
          <w:trHeight w:val="631"/>
          <w:tblHeader/>
          <w:jc w:val="center"/>
        </w:trPr>
        <w:tc>
          <w:tcPr>
            <w:tcW w:w="2586" w:type="dxa"/>
          </w:tcPr>
          <w:p w:rsidR="00597411" w:rsidRDefault="00597411" w:rsidP="00FA6125">
            <w:pPr>
              <w:pStyle w:val="NewNewNewNewNewNewNewNewNewNewNew"/>
              <w:spacing w:before="120" w:after="120"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制作单位（个人）</w:t>
            </w:r>
          </w:p>
        </w:tc>
        <w:tc>
          <w:tcPr>
            <w:tcW w:w="3715" w:type="dxa"/>
            <w:gridSpan w:val="3"/>
          </w:tcPr>
          <w:p w:rsidR="00597411" w:rsidRDefault="00597411" w:rsidP="00FA6125">
            <w:pPr>
              <w:pStyle w:val="NewNewNewNewNewNewNewNewNewNewNew"/>
              <w:spacing w:before="120" w:after="120" w:line="32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692" w:type="dxa"/>
          </w:tcPr>
          <w:p w:rsidR="00597411" w:rsidRDefault="00597411" w:rsidP="00FA6125">
            <w:pPr>
              <w:pStyle w:val="NewNewNewNewNewNewNewNewNewNewNew"/>
              <w:spacing w:before="120" w:after="120"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时长</w:t>
            </w:r>
          </w:p>
        </w:tc>
        <w:tc>
          <w:tcPr>
            <w:tcW w:w="1626" w:type="dxa"/>
          </w:tcPr>
          <w:p w:rsidR="00597411" w:rsidRDefault="00597411" w:rsidP="00FA6125">
            <w:pPr>
              <w:pStyle w:val="NewNewNewNewNewNewNewNewNewNewNew"/>
              <w:spacing w:before="120" w:after="120"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597411" w:rsidTr="00FA6125">
        <w:trPr>
          <w:trHeight w:val="539"/>
          <w:tblHeader/>
          <w:jc w:val="center"/>
        </w:trPr>
        <w:tc>
          <w:tcPr>
            <w:tcW w:w="2586" w:type="dxa"/>
            <w:vAlign w:val="center"/>
          </w:tcPr>
          <w:p w:rsidR="00597411" w:rsidRDefault="00597411" w:rsidP="00FA6125">
            <w:pPr>
              <w:pStyle w:val="NewNewNewNewNewNewNewNewNewNewNew"/>
              <w:spacing w:before="120" w:after="12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类    别</w:t>
            </w:r>
          </w:p>
        </w:tc>
        <w:tc>
          <w:tcPr>
            <w:tcW w:w="7033" w:type="dxa"/>
            <w:gridSpan w:val="5"/>
          </w:tcPr>
          <w:p w:rsidR="00597411" w:rsidRDefault="00597411" w:rsidP="00FA6125">
            <w:pPr>
              <w:pStyle w:val="NewNewNewNewNewNewNewNewNewNewNew"/>
              <w:spacing w:before="120" w:after="120" w:line="32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w w:val="90"/>
                <w:sz w:val="28"/>
                <w:szCs w:val="28"/>
              </w:rPr>
              <w:t xml:space="preserve">短视频 </w:t>
            </w:r>
            <w:r>
              <w:rPr>
                <w:rFonts w:eastAsia="方正仿宋_GBK"/>
                <w:sz w:val="28"/>
                <w:szCs w:val="28"/>
              </w:rPr>
              <w:sym w:font="Wingdings 2" w:char="00A3"/>
            </w:r>
            <w:r>
              <w:rPr>
                <w:rFonts w:eastAsia="方正仿宋_GBK"/>
                <w:w w:val="90"/>
                <w:sz w:val="28"/>
                <w:szCs w:val="28"/>
              </w:rPr>
              <w:t xml:space="preserve">H5 </w:t>
            </w:r>
            <w:r>
              <w:rPr>
                <w:rFonts w:eastAsia="方正仿宋_GBK"/>
                <w:sz w:val="28"/>
                <w:szCs w:val="28"/>
              </w:rPr>
              <w:sym w:font="Wingdings 2" w:char="00A3"/>
            </w:r>
            <w:proofErr w:type="gramStart"/>
            <w:r>
              <w:rPr>
                <w:rFonts w:eastAsia="方正仿宋_GBK"/>
                <w:w w:val="90"/>
                <w:sz w:val="28"/>
                <w:szCs w:val="28"/>
              </w:rPr>
              <w:t>动漫</w:t>
            </w:r>
            <w:proofErr w:type="gramEnd"/>
            <w:r>
              <w:rPr>
                <w:rFonts w:eastAsia="方正仿宋_GBK"/>
                <w:w w:val="9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sym w:font="Wingdings 2" w:char="00A3"/>
            </w:r>
            <w:r>
              <w:rPr>
                <w:rFonts w:eastAsia="方正仿宋_GBK"/>
                <w:w w:val="90"/>
                <w:sz w:val="28"/>
                <w:szCs w:val="28"/>
              </w:rPr>
              <w:t xml:space="preserve">MV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其他          </w:t>
            </w:r>
          </w:p>
        </w:tc>
      </w:tr>
      <w:tr w:rsidR="00597411" w:rsidTr="00FA6125">
        <w:trPr>
          <w:trHeight w:val="631"/>
          <w:tblHeader/>
          <w:jc w:val="center"/>
        </w:trPr>
        <w:tc>
          <w:tcPr>
            <w:tcW w:w="2586" w:type="dxa"/>
            <w:vAlign w:val="center"/>
          </w:tcPr>
          <w:p w:rsidR="00597411" w:rsidRDefault="00597411" w:rsidP="00FA6125">
            <w:pPr>
              <w:pStyle w:val="NewNewNewNewNewNewNewNewNewNewNew"/>
              <w:spacing w:before="120" w:after="120"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 系 人</w:t>
            </w:r>
          </w:p>
        </w:tc>
        <w:tc>
          <w:tcPr>
            <w:tcW w:w="1873" w:type="dxa"/>
          </w:tcPr>
          <w:p w:rsidR="00597411" w:rsidRDefault="00597411" w:rsidP="00FA6125">
            <w:pPr>
              <w:pStyle w:val="NewNewNewNewNewNewNewNewNewNewNew"/>
              <w:spacing w:before="120" w:after="120"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379" w:type="dxa"/>
          </w:tcPr>
          <w:p w:rsidR="00597411" w:rsidRDefault="00597411" w:rsidP="00FA6125">
            <w:pPr>
              <w:pStyle w:val="NewNewNewNewNewNewNewNewNewNewNew"/>
              <w:spacing w:before="120" w:after="120"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3781" w:type="dxa"/>
            <w:gridSpan w:val="3"/>
          </w:tcPr>
          <w:p w:rsidR="00597411" w:rsidRDefault="00597411" w:rsidP="00FA6125">
            <w:pPr>
              <w:pStyle w:val="NewNewNewNewNewNewNewNewNewNewNew"/>
              <w:spacing w:before="120" w:after="120" w:line="32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597411" w:rsidTr="00FA6125">
        <w:trPr>
          <w:trHeight w:val="1436"/>
          <w:jc w:val="center"/>
        </w:trPr>
        <w:tc>
          <w:tcPr>
            <w:tcW w:w="2586" w:type="dxa"/>
            <w:vAlign w:val="center"/>
          </w:tcPr>
          <w:p w:rsidR="00597411" w:rsidRDefault="00597411" w:rsidP="00FA6125">
            <w:pPr>
              <w:pStyle w:val="NewNewNewNewNewNewNewNewNewNewNew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主创人员及分工</w:t>
            </w:r>
          </w:p>
        </w:tc>
        <w:tc>
          <w:tcPr>
            <w:tcW w:w="7033" w:type="dxa"/>
            <w:gridSpan w:val="5"/>
          </w:tcPr>
          <w:p w:rsidR="00597411" w:rsidRDefault="00597411" w:rsidP="00FA6125">
            <w:pPr>
              <w:pStyle w:val="NewNewNewNewNewNewNewNewNewNewNew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:rsidR="00597411" w:rsidRDefault="00597411" w:rsidP="00FA6125">
            <w:pPr>
              <w:pStyle w:val="NewNewNewNewNewNewNewNewNewNewNew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597411" w:rsidTr="00FA6125">
        <w:trPr>
          <w:trHeight w:val="2009"/>
          <w:jc w:val="center"/>
        </w:trPr>
        <w:tc>
          <w:tcPr>
            <w:tcW w:w="2586" w:type="dxa"/>
            <w:vAlign w:val="center"/>
          </w:tcPr>
          <w:p w:rsidR="00597411" w:rsidRDefault="00597411" w:rsidP="00FA6125">
            <w:pPr>
              <w:pStyle w:val="NewNewNewNewNewNewNewNewNewNewNew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作品简介</w:t>
            </w:r>
          </w:p>
        </w:tc>
        <w:tc>
          <w:tcPr>
            <w:tcW w:w="7033" w:type="dxa"/>
            <w:gridSpan w:val="5"/>
          </w:tcPr>
          <w:p w:rsidR="00597411" w:rsidRDefault="00597411" w:rsidP="00FA6125">
            <w:pPr>
              <w:pStyle w:val="NewNewNewNewNewNewNewNewNewNewNew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597411" w:rsidTr="00FA6125">
        <w:trPr>
          <w:trHeight w:val="1602"/>
          <w:jc w:val="center"/>
        </w:trPr>
        <w:tc>
          <w:tcPr>
            <w:tcW w:w="2586" w:type="dxa"/>
            <w:vAlign w:val="center"/>
          </w:tcPr>
          <w:p w:rsidR="00597411" w:rsidRDefault="00597411" w:rsidP="00FA6125">
            <w:pPr>
              <w:pStyle w:val="NewNewNewNewNewNewNewNewNewNewNew"/>
              <w:spacing w:line="480" w:lineRule="exact"/>
              <w:ind w:firstLineChars="100" w:firstLine="280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报送单位意见</w:t>
            </w:r>
          </w:p>
        </w:tc>
        <w:tc>
          <w:tcPr>
            <w:tcW w:w="7033" w:type="dxa"/>
            <w:gridSpan w:val="5"/>
            <w:vAlign w:val="bottom"/>
          </w:tcPr>
          <w:p w:rsidR="00597411" w:rsidRDefault="00597411" w:rsidP="00FA6125">
            <w:pPr>
              <w:pStyle w:val="NewNewNewNewNewNewNewNewNewNewNew"/>
              <w:spacing w:beforeLines="50" w:before="156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          （单位盖章）</w:t>
            </w:r>
          </w:p>
          <w:p w:rsidR="00597411" w:rsidRDefault="00597411" w:rsidP="00FA6125">
            <w:pPr>
              <w:pStyle w:val="NewNewNewNewNewNewNewNewNewNewNew"/>
              <w:spacing w:line="480" w:lineRule="exact"/>
              <w:jc w:val="lef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          年   月   日</w:t>
            </w:r>
          </w:p>
        </w:tc>
      </w:tr>
      <w:tr w:rsidR="00597411" w:rsidTr="00FA6125">
        <w:trPr>
          <w:trHeight w:val="1609"/>
          <w:jc w:val="center"/>
        </w:trPr>
        <w:tc>
          <w:tcPr>
            <w:tcW w:w="2586" w:type="dxa"/>
            <w:vAlign w:val="center"/>
          </w:tcPr>
          <w:p w:rsidR="00597411" w:rsidRDefault="00597411" w:rsidP="00FA6125">
            <w:pPr>
              <w:pStyle w:val="NewNewNewNewNewNewNewNewNewNewNew"/>
              <w:spacing w:line="48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州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市委网信办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或广电局审核意见</w:t>
            </w:r>
          </w:p>
        </w:tc>
        <w:tc>
          <w:tcPr>
            <w:tcW w:w="7033" w:type="dxa"/>
            <w:gridSpan w:val="5"/>
          </w:tcPr>
          <w:p w:rsidR="00597411" w:rsidRDefault="00597411" w:rsidP="00FA6125">
            <w:pPr>
              <w:pStyle w:val="NewNewNewNewNewNewNewNewNewNewNew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  <w:p w:rsidR="00597411" w:rsidRDefault="00597411" w:rsidP="00FA6125">
            <w:pPr>
              <w:pStyle w:val="NewNewNewNewNewNewNewNewNewNewNew"/>
              <w:spacing w:line="48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          （单位盖章）</w:t>
            </w:r>
          </w:p>
          <w:p w:rsidR="00597411" w:rsidRDefault="00597411" w:rsidP="00FA6125">
            <w:pPr>
              <w:pStyle w:val="NewNewNewNewNewNewNewNewNewNewNew"/>
              <w:spacing w:line="48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                                 年   月   日</w:t>
            </w:r>
          </w:p>
        </w:tc>
      </w:tr>
    </w:tbl>
    <w:p w:rsidR="00597411" w:rsidRDefault="00597411" w:rsidP="00597411">
      <w:pPr>
        <w:pStyle w:val="NewNewNewNewNewNewNew"/>
        <w:rPr>
          <w:rFonts w:ascii="方正仿宋_GBK" w:eastAsia="方正仿宋_GBK" w:hAnsi="方正仿宋_GBK" w:cs="方正仿宋_GBK" w:hint="eastAsia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注：个人作品不填写报送单位意见，省级网络媒体报送作品不填写州</w:t>
      </w:r>
      <w:proofErr w:type="gramStart"/>
      <w:r>
        <w:rPr>
          <w:rFonts w:ascii="方正仿宋_GBK" w:eastAsia="方正仿宋_GBK" w:hAnsi="方正仿宋_GBK" w:cs="方正仿宋_GBK" w:hint="eastAsia"/>
          <w:sz w:val="28"/>
          <w:szCs w:val="28"/>
        </w:rPr>
        <w:t>市委网信办</w:t>
      </w:r>
      <w:proofErr w:type="gramEnd"/>
      <w:r>
        <w:rPr>
          <w:rFonts w:ascii="方正仿宋_GBK" w:eastAsia="方正仿宋_GBK" w:hAnsi="方正仿宋_GBK" w:cs="方正仿宋_GBK" w:hint="eastAsia"/>
          <w:sz w:val="28"/>
          <w:szCs w:val="28"/>
        </w:rPr>
        <w:t>或广电局审核意见。</w:t>
      </w:r>
    </w:p>
    <w:p w:rsidR="00F74C9F" w:rsidRPr="00597411" w:rsidRDefault="00F74C9F">
      <w:bookmarkStart w:id="0" w:name="_GoBack"/>
      <w:bookmarkEnd w:id="0"/>
    </w:p>
    <w:sectPr w:rsidR="00F74C9F" w:rsidRPr="00597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411"/>
    <w:rsid w:val="00597411"/>
    <w:rsid w:val="00F7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1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NewNewNewNew">
    <w:name w:val="正文 New New New New New New New"/>
    <w:qFormat/>
    <w:rsid w:val="005974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ewNewNewNewNewNewNewNewNewNewNew">
    <w:name w:val="正文 New New New New New New New New New New New"/>
    <w:qFormat/>
    <w:rsid w:val="00597411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1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NewNewNewNew">
    <w:name w:val="正文 New New New New New New New"/>
    <w:qFormat/>
    <w:rsid w:val="005974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ewNewNewNewNewNewNewNewNewNewNew">
    <w:name w:val="正文 New New New New New New New New New New New"/>
    <w:qFormat/>
    <w:rsid w:val="00597411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P R C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2022-12-30T06:07:00Z</dcterms:created>
  <dcterms:modified xsi:type="dcterms:W3CDTF">2022-12-30T06:07:00Z</dcterms:modified>
</cp:coreProperties>
</file>